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613470">
        <w:rPr>
          <w:rFonts w:ascii="Times New Roman" w:hAnsi="Times New Roman" w:cs="Times New Roman"/>
          <w:sz w:val="24"/>
          <w:szCs w:val="24"/>
        </w:rPr>
        <w:t>телна комисия, Община Рила на 25</w:t>
      </w:r>
      <w:r w:rsidR="00A3768B">
        <w:rPr>
          <w:rFonts w:ascii="Times New Roman" w:hAnsi="Times New Roman" w:cs="Times New Roman"/>
          <w:sz w:val="24"/>
          <w:szCs w:val="24"/>
        </w:rPr>
        <w:t>.10</w:t>
      </w:r>
      <w:r w:rsidR="00192BD7">
        <w:rPr>
          <w:rFonts w:ascii="Times New Roman" w:hAnsi="Times New Roman" w:cs="Times New Roman"/>
          <w:sz w:val="24"/>
          <w:szCs w:val="24"/>
        </w:rPr>
        <w:t>.</w:t>
      </w:r>
      <w:r w:rsidR="00192BD7" w:rsidRPr="001F2B45">
        <w:rPr>
          <w:rFonts w:ascii="Times New Roman" w:hAnsi="Times New Roman" w:cs="Times New Roman"/>
          <w:sz w:val="24"/>
          <w:szCs w:val="24"/>
        </w:rPr>
        <w:t>2023</w:t>
      </w:r>
      <w:r w:rsidR="00C30D0D" w:rsidRPr="001F2B45">
        <w:rPr>
          <w:rFonts w:ascii="Times New Roman" w:hAnsi="Times New Roman" w:cs="Times New Roman"/>
          <w:sz w:val="24"/>
          <w:szCs w:val="24"/>
        </w:rPr>
        <w:t xml:space="preserve">г. от </w:t>
      </w:r>
      <w:r w:rsidR="00613470">
        <w:rPr>
          <w:rFonts w:ascii="Times New Roman" w:hAnsi="Times New Roman" w:cs="Times New Roman"/>
          <w:sz w:val="24"/>
          <w:szCs w:val="24"/>
        </w:rPr>
        <w:t>14</w:t>
      </w:r>
      <w:r w:rsidR="00A70002">
        <w:rPr>
          <w:rFonts w:ascii="Times New Roman" w:hAnsi="Times New Roman" w:cs="Times New Roman"/>
          <w:sz w:val="24"/>
          <w:szCs w:val="24"/>
        </w:rPr>
        <w:t>:00</w:t>
      </w:r>
      <w:r w:rsidRPr="003621A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21A7" w:rsidRDefault="003621A7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F7D" w:rsidRP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A1F7D" w:rsidTr="003621A7">
        <w:tc>
          <w:tcPr>
            <w:tcW w:w="5387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3621A7">
        <w:tc>
          <w:tcPr>
            <w:tcW w:w="5387" w:type="dxa"/>
          </w:tcPr>
          <w:p w:rsidR="002A1F7D" w:rsidRPr="003621A7" w:rsidRDefault="00613470" w:rsidP="00613470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13470">
              <w:rPr>
                <w:rFonts w:ascii="Times New Roman" w:hAnsi="Times New Roman" w:cs="Times New Roman"/>
              </w:rPr>
              <w:t>Поправка на техническа грешка, допусната в Решение № 58/24.10.2023г. на ОИК, Община Рила относно Регистриране на застъпник на кандидатски листи за общински съветници, кмет на община Рила и кмет на кметство, село Пастра от Партия ГЕРБ в изборите на 29.10.2023г.</w:t>
            </w:r>
          </w:p>
        </w:tc>
        <w:tc>
          <w:tcPr>
            <w:tcW w:w="4252" w:type="dxa"/>
          </w:tcPr>
          <w:p w:rsidR="002A1F7D" w:rsidRPr="003621A7" w:rsidRDefault="002A1F7D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4A37C4" w:rsidTr="003621A7">
        <w:tc>
          <w:tcPr>
            <w:tcW w:w="5387" w:type="dxa"/>
          </w:tcPr>
          <w:p w:rsidR="004A37C4" w:rsidRPr="004A37C4" w:rsidRDefault="00613470" w:rsidP="00613470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13470">
              <w:rPr>
                <w:rFonts w:ascii="Times New Roman" w:hAnsi="Times New Roman" w:cs="Times New Roman"/>
              </w:rPr>
              <w:t>Регистриране на застъпници на кандидатски листи за общински съветници и кмет на община Рила от Коалиция „Продължаваме промяната – Демократична България“ в изборите на 29.10.2023г.</w:t>
            </w:r>
          </w:p>
        </w:tc>
        <w:tc>
          <w:tcPr>
            <w:tcW w:w="4252" w:type="dxa"/>
          </w:tcPr>
          <w:p w:rsidR="004A37C4" w:rsidRPr="003621A7" w:rsidRDefault="004A37C4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C4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4F7F8F" w:rsidTr="003621A7">
        <w:tc>
          <w:tcPr>
            <w:tcW w:w="5387" w:type="dxa"/>
          </w:tcPr>
          <w:p w:rsidR="004F7F8F" w:rsidRPr="004A37C4" w:rsidRDefault="00613470" w:rsidP="00613470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13470">
              <w:rPr>
                <w:rFonts w:ascii="Times New Roman" w:hAnsi="Times New Roman" w:cs="Times New Roman"/>
              </w:rPr>
              <w:t>Публикуване в публичния регистър на ОИК, Община Рила на списък на упълномощените представители на Коалиция „Продължаваме промяната – Демократична България“ при произвеждане на изборите за общински съветници и кметове на 29.10.2023г.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4F7F8F" w:rsidRPr="004A37C4" w:rsidRDefault="004F7F8F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8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A9E"/>
    <w:multiLevelType w:val="multilevel"/>
    <w:tmpl w:val="D092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5B68"/>
    <w:multiLevelType w:val="multilevel"/>
    <w:tmpl w:val="D2B2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7E34"/>
    <w:multiLevelType w:val="multilevel"/>
    <w:tmpl w:val="A756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4103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208DF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E19B7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1631EA"/>
    <w:rsid w:val="00192BD7"/>
    <w:rsid w:val="001F2B45"/>
    <w:rsid w:val="00265FE9"/>
    <w:rsid w:val="002A1F7D"/>
    <w:rsid w:val="002A718D"/>
    <w:rsid w:val="003621A7"/>
    <w:rsid w:val="00377411"/>
    <w:rsid w:val="00413D82"/>
    <w:rsid w:val="00472E64"/>
    <w:rsid w:val="00490A4B"/>
    <w:rsid w:val="004A37C4"/>
    <w:rsid w:val="004F7F8F"/>
    <w:rsid w:val="00517E06"/>
    <w:rsid w:val="005464B4"/>
    <w:rsid w:val="00566D72"/>
    <w:rsid w:val="00613470"/>
    <w:rsid w:val="00636777"/>
    <w:rsid w:val="006E4636"/>
    <w:rsid w:val="00746C22"/>
    <w:rsid w:val="00785F42"/>
    <w:rsid w:val="007A61BE"/>
    <w:rsid w:val="00801B97"/>
    <w:rsid w:val="00894835"/>
    <w:rsid w:val="008A3A54"/>
    <w:rsid w:val="008A6353"/>
    <w:rsid w:val="0094223E"/>
    <w:rsid w:val="00A369D9"/>
    <w:rsid w:val="00A3768B"/>
    <w:rsid w:val="00A5404F"/>
    <w:rsid w:val="00A70002"/>
    <w:rsid w:val="00B53844"/>
    <w:rsid w:val="00B61558"/>
    <w:rsid w:val="00B62B6C"/>
    <w:rsid w:val="00C10BB6"/>
    <w:rsid w:val="00C30D0D"/>
    <w:rsid w:val="00C54ADB"/>
    <w:rsid w:val="00CA60E4"/>
    <w:rsid w:val="00CC4DF0"/>
    <w:rsid w:val="00D61605"/>
    <w:rsid w:val="00D779B5"/>
    <w:rsid w:val="00DD6D5A"/>
    <w:rsid w:val="00DF15A6"/>
    <w:rsid w:val="00E12CFD"/>
    <w:rsid w:val="00E8692F"/>
    <w:rsid w:val="00F07028"/>
    <w:rsid w:val="00F34287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9A03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  <w:style w:type="paragraph" w:customStyle="1" w:styleId="Standard">
    <w:name w:val="Standard"/>
    <w:rsid w:val="003621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2023-10-25T10:34:00Z</dcterms:created>
  <dcterms:modified xsi:type="dcterms:W3CDTF">2023-10-25T10:36:00Z</dcterms:modified>
</cp:coreProperties>
</file>